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D733" w14:textId="2723BB51"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E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0BB9DD18" wp14:editId="7463921F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DC109A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DA38643" w14:textId="77777777"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14:paraId="3D1284E0" w14:textId="77777777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27DCD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0E38F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6C6BB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2CF59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953E2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3FB09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14:paraId="0BC9C446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8061EA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390DFE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DACE1E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22570C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7254D4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2D3151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F0606" w:rsidRPr="00274245" w14:paraId="2802B723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7B6EB8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537903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563EB6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B07EB2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F93D72" w14:textId="77777777"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B6FC88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1F0606" w:rsidRPr="00274245" w14:paraId="29FCBC1C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38895E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FA91D9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B9FC3D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0E71CC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307D73" w14:textId="77777777"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494C31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14:paraId="48CE97DA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C93C83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234C3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30105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F0513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699DBA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D4B91F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14:paraId="49663179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A46BE0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CB3683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F6F3A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EEA3CF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0F4158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4AC4A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14:paraId="5CD11C6F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84D8C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7C503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1EEBD5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ОБЛ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44A22A6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1FECBA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2C9A524" w14:textId="77777777"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14:paraId="617700AD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3CBDA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451FCF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E24E79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E93E9D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13F1E4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B337E09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14:paraId="36C459E2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61CBC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D396D1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4D9DA1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A4EAD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D1897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593EBA8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14:paraId="30304601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B9026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9CFD75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B45084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8197B7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A6376C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A9124F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14:paraId="6B53EA1C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FA5E05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F5AE80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341F5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A256D1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E97B7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31B75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0D491C07" w14:textId="77777777" w:rsidR="00274245" w:rsidRPr="00274245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AE99624" wp14:editId="5E31A5B0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F11CBD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439" w:type="dxa"/>
        <w:tblLayout w:type="fixed"/>
        <w:tblLook w:val="04A0" w:firstRow="1" w:lastRow="0" w:firstColumn="1" w:lastColumn="0" w:noHBand="0" w:noVBand="1"/>
      </w:tblPr>
      <w:tblGrid>
        <w:gridCol w:w="804"/>
        <w:gridCol w:w="3941"/>
        <w:gridCol w:w="992"/>
        <w:gridCol w:w="1640"/>
        <w:gridCol w:w="990"/>
        <w:gridCol w:w="711"/>
        <w:gridCol w:w="851"/>
        <w:gridCol w:w="1128"/>
        <w:gridCol w:w="6"/>
      </w:tblGrid>
      <w:tr w:rsidR="00274245" w:rsidRPr="00274245" w14:paraId="57B02935" w14:textId="77777777" w:rsidTr="00AE4B06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4EE1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FC9DE" w14:textId="77777777" w:rsidR="00274245" w:rsidRPr="00F66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022B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18560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6901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37303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14:paraId="3700D83F" w14:textId="77777777" w:rsidTr="00AE4B06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29BE7B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7D4190" w14:textId="77777777" w:rsidR="00274245" w:rsidRPr="00F66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48F2BA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949300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D84124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47C943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274245" w14:paraId="5621D78F" w14:textId="77777777" w:rsidTr="00AE4B06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74B89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DB1CB4" w14:textId="77777777" w:rsidR="00274245" w:rsidRPr="00F66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E8EBA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A60DD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6E8BBC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F38AD4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E4F39" w:rsidRPr="00274245" w14:paraId="30B44EFD" w14:textId="77777777" w:rsidTr="006673B6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575C31" w14:textId="06E7AE51" w:rsidR="002E4F39" w:rsidRPr="00F4680E" w:rsidRDefault="002E4F39" w:rsidP="002E4F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78BC70" w14:textId="01170E1B" w:rsidR="002E4F39" w:rsidRPr="00F4680E" w:rsidRDefault="002E4F39" w:rsidP="002E4F39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услуги по оформлению авиабилетов для коллектива ГАУК «Филармония Кузбасса»: Губернаторского симфонического оркестра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FE1D93F" w14:textId="6C84C985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6582771" w14:textId="3D33D77F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54207012218230000420000</w:t>
            </w:r>
          </w:p>
        </w:tc>
        <w:tc>
          <w:tcPr>
            <w:tcW w:w="156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EE06EC" w14:textId="52292F15" w:rsidR="002E4F39" w:rsidRPr="00F4680E" w:rsidRDefault="002E4F39" w:rsidP="002E4F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2484122</w:t>
            </w:r>
          </w:p>
        </w:tc>
        <w:tc>
          <w:tcPr>
            <w:tcW w:w="113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C8C62B9" w14:textId="4B5CB4BB" w:rsidR="002E4F39" w:rsidRPr="00F4680E" w:rsidRDefault="002E4F39" w:rsidP="002E4F3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E4F39" w:rsidRPr="00274245" w14:paraId="375B918F" w14:textId="77777777" w:rsidTr="006673B6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0471C73" w14:textId="7A128CC7" w:rsidR="002E4F39" w:rsidRPr="00F4680E" w:rsidRDefault="002E4F39" w:rsidP="002E4F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31B27C5" w14:textId="34AF9A31" w:rsidR="002E4F39" w:rsidRPr="00F4680E" w:rsidRDefault="002E4F39" w:rsidP="002E4F39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услуг по изготовлению нагрудного знака «Лира»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3D168B1" w14:textId="4FBB12DB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AA03A6" w14:textId="56CF3938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54207012218230000430000</w:t>
            </w:r>
          </w:p>
        </w:tc>
        <w:tc>
          <w:tcPr>
            <w:tcW w:w="156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5ADDBC" w14:textId="110015C5" w:rsidR="002E4F39" w:rsidRPr="00F4680E" w:rsidRDefault="002E4F39" w:rsidP="002E4F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305160</w:t>
            </w:r>
          </w:p>
        </w:tc>
        <w:tc>
          <w:tcPr>
            <w:tcW w:w="113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4F93464" w14:textId="3E8E4DF7" w:rsidR="002E4F39" w:rsidRPr="00F4680E" w:rsidRDefault="002E4F39" w:rsidP="002E4F3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E4F39" w:rsidRPr="00274245" w14:paraId="40399B9D" w14:textId="77777777" w:rsidTr="006673B6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EEBDB63" w14:textId="1FC5D8CB" w:rsidR="002E4F39" w:rsidRPr="00F4680E" w:rsidRDefault="002E4F39" w:rsidP="002E4F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94C46E5" w14:textId="041AA0AB" w:rsidR="002E4F39" w:rsidRPr="00F4680E" w:rsidRDefault="002E4F39" w:rsidP="002E4F39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музыкального инструмента и принадлежности к музыкальному инструменту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E48A88B" w14:textId="0C926716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769ED0" w14:textId="67897BD9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54207012218230000450000</w:t>
            </w:r>
          </w:p>
        </w:tc>
        <w:tc>
          <w:tcPr>
            <w:tcW w:w="156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5B73B86" w14:textId="4B4FD193" w:rsidR="002E4F39" w:rsidRPr="00F4680E" w:rsidRDefault="002E4F39" w:rsidP="002E4F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195578</w:t>
            </w:r>
          </w:p>
        </w:tc>
        <w:tc>
          <w:tcPr>
            <w:tcW w:w="113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17352BC" w14:textId="7451C303" w:rsidR="002E4F39" w:rsidRPr="00F4680E" w:rsidRDefault="002E4F39" w:rsidP="002E4F3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E4F39" w:rsidRPr="00274245" w14:paraId="55D0F833" w14:textId="77777777" w:rsidTr="006673B6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139B0B" w14:textId="3E1DB046" w:rsidR="002E4F39" w:rsidRPr="00F4680E" w:rsidRDefault="002E4F39" w:rsidP="002E4F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2FE576" w14:textId="14004865" w:rsidR="002E4F39" w:rsidRPr="00F4680E" w:rsidRDefault="002E4F39" w:rsidP="002E4F39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услуги по организации участия Дениса </w:t>
            </w:r>
            <w:proofErr w:type="spellStart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Мажукова</w:t>
            </w:r>
            <w:proofErr w:type="spellEnd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(являющимся российским пианистом, певцом, композитором) в концерте Губернаторского камерного хора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C82D26E" w14:textId="69E611CC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CFBBD2" w14:textId="3A45A769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54207012218230000460000</w:t>
            </w:r>
          </w:p>
        </w:tc>
        <w:tc>
          <w:tcPr>
            <w:tcW w:w="156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9655CDA" w14:textId="5027D848" w:rsidR="002E4F39" w:rsidRPr="00F4680E" w:rsidRDefault="002E4F39" w:rsidP="002E4F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13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0A7F0E2" w14:textId="7FB33276" w:rsidR="002E4F39" w:rsidRPr="00F4680E" w:rsidRDefault="002E4F39" w:rsidP="002E4F3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E4F39" w:rsidRPr="00274245" w14:paraId="0D7027A4" w14:textId="77777777" w:rsidTr="006673B6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CCE9E29" w14:textId="12D25061" w:rsidR="002E4F39" w:rsidRPr="00F4680E" w:rsidRDefault="002E4F39" w:rsidP="002E4F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D96585F" w14:textId="296252C9" w:rsidR="002E4F39" w:rsidRPr="00F4680E" w:rsidRDefault="002E4F39" w:rsidP="002E4F39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ПоставкаArtlumix</w:t>
            </w:r>
            <w:proofErr w:type="spellEnd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AL-M117 светодиодная вращающаяся голова </w:t>
            </w:r>
            <w:proofErr w:type="spellStart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типаWASH</w:t>
            </w:r>
            <w:proofErr w:type="spellEnd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источник света 37 диодов OSRAM по 15 </w:t>
            </w:r>
            <w:proofErr w:type="spellStart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Вт.,циклические</w:t>
            </w:r>
            <w:proofErr w:type="spellEnd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пиксели (Аналог K20, 1в1), кофр в комплекте.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BC9074E" w14:textId="3C0EAFAD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A2A3086" w14:textId="1A7664B4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54207012218230000440000</w:t>
            </w:r>
          </w:p>
        </w:tc>
        <w:tc>
          <w:tcPr>
            <w:tcW w:w="156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F9461D0" w14:textId="23A120DE" w:rsidR="002E4F39" w:rsidRPr="00F4680E" w:rsidRDefault="002E4F39" w:rsidP="002E4F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2925000</w:t>
            </w:r>
          </w:p>
        </w:tc>
        <w:tc>
          <w:tcPr>
            <w:tcW w:w="113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A79604D" w14:textId="18A3DA1F" w:rsidR="002E4F39" w:rsidRPr="00F4680E" w:rsidRDefault="002E4F39" w:rsidP="002E4F3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E4F39" w:rsidRPr="00274245" w14:paraId="120CF262" w14:textId="77777777" w:rsidTr="006673B6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AD84DD" w14:textId="356502A1" w:rsidR="002E4F39" w:rsidRPr="00F4680E" w:rsidRDefault="002E4F39" w:rsidP="002E4F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CED44B" w14:textId="7F22A82F" w:rsidR="002E4F39" w:rsidRPr="00F4680E" w:rsidRDefault="002E4F39" w:rsidP="002E4F39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ПоставкаArtlumix</w:t>
            </w:r>
            <w:proofErr w:type="spellEnd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AL-M117 светодиодная вращающаяся голова </w:t>
            </w:r>
            <w:proofErr w:type="spellStart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типаWASH</w:t>
            </w:r>
            <w:proofErr w:type="spellEnd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источник света 37 диодов OSRAM по 15 </w:t>
            </w:r>
            <w:proofErr w:type="spellStart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Вт.,циклические</w:t>
            </w:r>
            <w:proofErr w:type="spellEnd"/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пиксели (Аналог K20, 1в1), кофр в комплекте.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AB3426D" w14:textId="6F9B2123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A0808C4" w14:textId="2D53248A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54207012218230000470000</w:t>
            </w:r>
          </w:p>
        </w:tc>
        <w:tc>
          <w:tcPr>
            <w:tcW w:w="156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4537BF" w14:textId="74040109" w:rsidR="002E4F39" w:rsidRPr="00F4680E" w:rsidRDefault="002E4F39" w:rsidP="002E4F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975000</w:t>
            </w:r>
          </w:p>
        </w:tc>
        <w:tc>
          <w:tcPr>
            <w:tcW w:w="113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7786D7B" w14:textId="60F39779" w:rsidR="002E4F39" w:rsidRPr="00F4680E" w:rsidRDefault="002E4F39" w:rsidP="002E4F3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E4F39" w:rsidRPr="00274245" w14:paraId="005E0340" w14:textId="77777777" w:rsidTr="006673B6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5BB6642" w14:textId="08899BA2" w:rsidR="002E4F39" w:rsidRPr="00F4680E" w:rsidRDefault="002E4F39" w:rsidP="002E4F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4E9E7C" w14:textId="22244E20" w:rsidR="002E4F39" w:rsidRPr="00F4680E" w:rsidRDefault="002E4F39" w:rsidP="002E4F39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услуг видеорежиссера в рамках реализации проекта "История России и Кузбасса в музыке"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022D0D7" w14:textId="65D5E4E9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B2A11E" w14:textId="59BB9CD4" w:rsidR="002E4F39" w:rsidRPr="00F4680E" w:rsidRDefault="002E4F39" w:rsidP="002E4F39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54207012218230000480000</w:t>
            </w:r>
          </w:p>
        </w:tc>
        <w:tc>
          <w:tcPr>
            <w:tcW w:w="156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DBF401" w14:textId="58A8ABC2" w:rsidR="002E4F39" w:rsidRPr="00F4680E" w:rsidRDefault="002E4F39" w:rsidP="002E4F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62CD117" w14:textId="7C06F058" w:rsidR="002E4F39" w:rsidRPr="00F4680E" w:rsidRDefault="002E4F39" w:rsidP="002E4F3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4680E" w:rsidRPr="00274245" w14:paraId="6CDC7AB8" w14:textId="77777777" w:rsidTr="001F202B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AF61F4" w14:textId="77777777" w:rsidR="00F4680E" w:rsidRDefault="00F4680E" w:rsidP="00F4680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04D8DDB" w14:textId="3157468C" w:rsidR="00F4680E" w:rsidRPr="002E4F39" w:rsidRDefault="00F4680E" w:rsidP="00F4680E">
            <w:pPr>
              <w:spacing w:after="225"/>
              <w:rPr>
                <w:rFonts w:ascii="Arial" w:hAnsi="Arial" w:cs="Arial"/>
                <w:bCs/>
                <w:color w:val="625F5F"/>
                <w:sz w:val="17"/>
                <w:szCs w:val="17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A47E5F9" w14:textId="5808E9EF" w:rsidR="00F4680E" w:rsidRDefault="00F4680E" w:rsidP="00F4680E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34E4C03" w14:textId="44F076C3" w:rsidR="00F4680E" w:rsidRDefault="00F4680E" w:rsidP="00F4680E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DC6DEAB" w14:textId="6C118F3E" w:rsidR="00F4680E" w:rsidRPr="00AE68E9" w:rsidRDefault="00F4680E" w:rsidP="00F46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158F5DA" w14:textId="3FF378D7" w:rsidR="00F4680E" w:rsidRDefault="00F4680E" w:rsidP="00F4680E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F39" w:rsidRPr="00274245" w14:paraId="4D0B36A9" w14:textId="77777777" w:rsidTr="0039038D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5CCC78" w14:textId="77777777" w:rsidR="002E4F39" w:rsidRPr="00B053AC" w:rsidRDefault="002E4F39" w:rsidP="002E4F3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1CF986" w14:textId="63DE23B2" w:rsidR="002E4F39" w:rsidRPr="002E4F39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9D7308" w14:textId="77777777" w:rsidR="002E4F39" w:rsidRPr="00B053AC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D52BC37" w14:textId="77777777" w:rsidR="002E4F39" w:rsidRPr="00B053AC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0B80AB" w14:textId="10B1C13B" w:rsidR="002E4F39" w:rsidRPr="00B053AC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53EF2C" w14:textId="3D8E21C1" w:rsidR="002E4F39" w:rsidRPr="00B053AC" w:rsidRDefault="002E4F39" w:rsidP="002E4F3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F39" w:rsidRPr="00274245" w14:paraId="700A251E" w14:textId="77777777" w:rsidTr="005175EE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3CDCC4" w14:textId="77777777" w:rsidR="002E4F39" w:rsidRPr="00B053AC" w:rsidRDefault="002E4F39" w:rsidP="002E4F3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3EE3035" w14:textId="712AEF6F" w:rsidR="002E4F39" w:rsidRPr="002E4F39" w:rsidRDefault="002E4F39" w:rsidP="002E4F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3BC3566" w14:textId="77777777" w:rsidR="002E4F39" w:rsidRPr="00B053AC" w:rsidRDefault="002E4F39" w:rsidP="002E4F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6596337" w14:textId="17305B28" w:rsidR="002E4F39" w:rsidRPr="00B053AC" w:rsidRDefault="002E4F39" w:rsidP="002E4F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E403B07" w14:textId="3525BB50" w:rsidR="002E4F39" w:rsidRPr="00E00D4A" w:rsidRDefault="002E4F39" w:rsidP="002E4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12553BB" w14:textId="038FC53B" w:rsidR="002E4F39" w:rsidRPr="00E00D4A" w:rsidRDefault="002E4F39" w:rsidP="002E4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F39" w:rsidRPr="00274245" w14:paraId="266265B5" w14:textId="77777777" w:rsidTr="00AE4B06">
        <w:trPr>
          <w:gridAfter w:val="1"/>
          <w:wAfter w:w="6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83EB36D" w14:textId="77777777" w:rsidR="002E4F39" w:rsidRPr="00B053AC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763430" w14:textId="77777777" w:rsidR="002E4F39" w:rsidRPr="00B053AC" w:rsidRDefault="002E4F39" w:rsidP="002E4F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BCFC3D" w14:textId="77777777" w:rsidR="002E4F39" w:rsidRPr="00B053AC" w:rsidRDefault="002E4F39" w:rsidP="002E4F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14:paraId="72259217" w14:textId="77777777" w:rsidR="002E4F39" w:rsidRPr="00B053AC" w:rsidRDefault="002E4F39" w:rsidP="002E4F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2E4F39" w:rsidRPr="00274245" w14:paraId="7931914D" w14:textId="77777777" w:rsidTr="00CD6C7C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E49338" w14:textId="77777777" w:rsidR="002E4F39" w:rsidRPr="00B053AC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6F0833E" w14:textId="14CA2CEF" w:rsidR="002E4F39" w:rsidRPr="00CD6C7C" w:rsidRDefault="00CD6C7C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3E7A854" w14:textId="3D58D238" w:rsidR="002E4F39" w:rsidRPr="00CD6C7C" w:rsidRDefault="00CD6C7C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10 308 052,31</w:t>
            </w:r>
          </w:p>
        </w:tc>
      </w:tr>
      <w:tr w:rsidR="002E4F39" w:rsidRPr="00274245" w14:paraId="6BFCF730" w14:textId="77777777" w:rsidTr="00AE4B06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A041A9" w14:textId="77777777" w:rsidR="002E4F39" w:rsidRPr="00154CF6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14:paraId="0803F8FE" w14:textId="77777777" w:rsidR="002E4F39" w:rsidRPr="00154CF6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73E0D9" w14:textId="77777777" w:rsidR="002E4F39" w:rsidRPr="00CD6C7C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859DA1" w14:textId="77777777" w:rsidR="002E4F39" w:rsidRPr="00CD6C7C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F39" w:rsidRPr="00274245" w14:paraId="58F2887F" w14:textId="77777777" w:rsidTr="00CD6C7C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A3D423" w14:textId="77777777" w:rsidR="002E4F39" w:rsidRPr="00154CF6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0E2B8A" w14:textId="7FEC3B62" w:rsidR="002E4F39" w:rsidRPr="00CD6C7C" w:rsidRDefault="00CD6C7C" w:rsidP="00CD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C7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A92B65" w14:textId="24AF0EEC" w:rsidR="002E4F39" w:rsidRPr="00CD6C7C" w:rsidRDefault="00CD6C7C" w:rsidP="002E4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C7C">
              <w:rPr>
                <w:rFonts w:ascii="Times New Roman" w:hAnsi="Times New Roman" w:cs="Times New Roman"/>
                <w:sz w:val="20"/>
                <w:szCs w:val="20"/>
              </w:rPr>
              <w:t>3143192,31</w:t>
            </w:r>
          </w:p>
        </w:tc>
      </w:tr>
      <w:tr w:rsidR="002E4F39" w:rsidRPr="00274245" w14:paraId="3C6630E0" w14:textId="77777777" w:rsidTr="00AE4B06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6B62ED" w14:textId="77777777" w:rsidR="002E4F39" w:rsidRPr="00154CF6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1BF026E" w14:textId="174CDF6A" w:rsidR="002E4F39" w:rsidRPr="00B053AC" w:rsidRDefault="00F4680E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7CCF1D4" w14:textId="725014DC" w:rsidR="002E4F39" w:rsidRPr="00B053AC" w:rsidRDefault="00F4680E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7 164 860,00</w:t>
            </w:r>
          </w:p>
        </w:tc>
      </w:tr>
      <w:tr w:rsidR="002E4F39" w:rsidRPr="00274245" w14:paraId="385B9737" w14:textId="77777777" w:rsidTr="00AE4B06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76DD991" w14:textId="77777777" w:rsidR="002E4F39" w:rsidRPr="00154CF6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C406180" w14:textId="77777777" w:rsidR="002E4F39" w:rsidRPr="001F0606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CE92C77" w14:textId="77777777" w:rsidR="002E4F39" w:rsidRPr="001F0606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F39" w:rsidRPr="00274245" w14:paraId="43C0459C" w14:textId="77777777" w:rsidTr="00AE4B06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C4E57C" w14:textId="77777777" w:rsidR="002E4F39" w:rsidRPr="00154CF6" w:rsidRDefault="002E4F39" w:rsidP="002E4F3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154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8A48AFC" w14:textId="77777777" w:rsidR="002E4F39" w:rsidRPr="001F0606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B749D37" w14:textId="77777777" w:rsidR="002E4F39" w:rsidRPr="001F0606" w:rsidRDefault="002E4F39" w:rsidP="002E4F3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23B4A9D" w14:textId="77777777"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77AA33CF" w14:textId="77777777"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634" w:type="dxa"/>
        <w:tblInd w:w="-101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85"/>
        <w:gridCol w:w="1492"/>
        <w:gridCol w:w="2193"/>
        <w:gridCol w:w="1209"/>
        <w:gridCol w:w="1987"/>
      </w:tblGrid>
      <w:tr w:rsidR="00274245" w:rsidRPr="00274245" w14:paraId="12902618" w14:textId="77777777" w:rsidTr="00F452C2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2970A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94ACD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77117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A584B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A2664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F8871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24724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14:paraId="5323CD33" w14:textId="77777777" w:rsidTr="00F452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121D6B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FF5C47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 034-2014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(КПЕС 2008)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(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ОКПД2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83D16E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вание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06474C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Размер минимальной доли закупок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поставляе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E9FC63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Информация о договорах на поставку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842A46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Стоимост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ный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объем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нии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567DC6" w14:textId="77777777"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Стоимостный объем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274245" w:rsidRPr="00274245" w14:paraId="440500E4" w14:textId="77777777" w:rsidTr="00F452C2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84072E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142789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3D729C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629B39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E9974C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5E244A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A2F104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F207E" w:rsidRPr="00274245" w14:paraId="62B5BA2D" w14:textId="77777777" w:rsidTr="009F19F3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F000DE3" w14:textId="3F8B6BD6" w:rsidR="00AF207E" w:rsidRDefault="00AF207E" w:rsidP="00AF207E">
            <w:pPr>
              <w:spacing w:after="225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02175E4" w14:textId="62B4D418" w:rsidR="00AF207E" w:rsidRDefault="00AF207E" w:rsidP="00AF207E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17.12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EB456AF" w14:textId="4E399760" w:rsidR="00AF207E" w:rsidRDefault="00AF207E" w:rsidP="00AF207E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Бумага и картон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76E73E2" w14:textId="127124FB" w:rsidR="00AF207E" w:rsidRDefault="00AF207E" w:rsidP="00AF207E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36065C5" w14:textId="19A46244" w:rsidR="00AF207E" w:rsidRDefault="00AF5392" w:rsidP="00AF207E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hyperlink r:id="rId4" w:history="1">
              <w:r w:rsidR="00AF207E">
                <w:rPr>
                  <w:rStyle w:val="a4"/>
                  <w:rFonts w:ascii="Arial" w:hAnsi="Arial" w:cs="Arial"/>
                  <w:color w:val="0060A4"/>
                  <w:sz w:val="17"/>
                  <w:szCs w:val="17"/>
                  <w:u w:val="none"/>
                </w:rPr>
                <w:t>54207012218230000150000</w:t>
              </w:r>
            </w:hyperlink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2CE0AE" w14:textId="525A7D34" w:rsidR="00AF207E" w:rsidRDefault="00AF207E" w:rsidP="00AF207E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50 923.25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8B429D5" w14:textId="74821E10" w:rsidR="00AF207E" w:rsidRDefault="00AF207E" w:rsidP="00AF207E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50 923.25</w:t>
            </w:r>
          </w:p>
        </w:tc>
      </w:tr>
      <w:tr w:rsidR="00F452C2" w:rsidRPr="00274245" w14:paraId="03C0344A" w14:textId="77777777" w:rsidTr="00F452C2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B43C77" w14:textId="47B31ADF"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D80A58E" w14:textId="4510CE45" w:rsidR="00F452C2" w:rsidRPr="00AF5392" w:rsidRDefault="00AF5392" w:rsidP="00AF5392">
            <w:pPr>
              <w:spacing w:after="225"/>
              <w:rPr>
                <w:rFonts w:ascii="Arial" w:hAnsi="Arial" w:cs="Arial"/>
                <w:color w:val="625F5F"/>
                <w:sz w:val="16"/>
                <w:szCs w:val="17"/>
              </w:rPr>
            </w:pPr>
            <w:r w:rsidRPr="00AF5392">
              <w:rPr>
                <w:rFonts w:ascii="Arial" w:hAnsi="Arial" w:cs="Arial"/>
                <w:color w:val="625F5F"/>
                <w:sz w:val="16"/>
                <w:szCs w:val="17"/>
              </w:rPr>
              <w:t>25.73.40.110-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5C0A08" w14:textId="0318187F" w:rsidR="00F452C2" w:rsidRPr="00AF5392" w:rsidRDefault="00AF5392" w:rsidP="00AF5392">
            <w:pPr>
              <w:spacing w:after="225"/>
              <w:rPr>
                <w:rFonts w:ascii="Arial" w:hAnsi="Arial" w:cs="Arial"/>
                <w:color w:val="625F5F"/>
                <w:sz w:val="16"/>
                <w:szCs w:val="17"/>
              </w:rPr>
            </w:pPr>
            <w:r w:rsidRPr="00AF5392">
              <w:rPr>
                <w:rFonts w:ascii="Arial" w:hAnsi="Arial" w:cs="Arial"/>
                <w:color w:val="625F5F"/>
                <w:sz w:val="16"/>
                <w:szCs w:val="17"/>
              </w:rPr>
              <w:t>сверло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F9BFC0" w14:textId="0CC288CF" w:rsidR="00F452C2" w:rsidRPr="00AF5392" w:rsidRDefault="00AF5392" w:rsidP="00F452C2">
            <w:pPr>
              <w:spacing w:after="225"/>
              <w:jc w:val="center"/>
              <w:rPr>
                <w:rFonts w:ascii="Arial" w:hAnsi="Arial" w:cs="Arial"/>
                <w:color w:val="625F5F"/>
                <w:sz w:val="16"/>
                <w:szCs w:val="17"/>
              </w:rPr>
            </w:pPr>
            <w:r>
              <w:rPr>
                <w:rFonts w:ascii="Arial" w:hAnsi="Arial" w:cs="Arial"/>
                <w:color w:val="625F5F"/>
                <w:sz w:val="16"/>
                <w:szCs w:val="17"/>
              </w:rPr>
              <w:t>70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3E29B4" w14:textId="572AA4EB" w:rsidR="00F452C2" w:rsidRPr="00AF5392" w:rsidRDefault="00AF5392" w:rsidP="00F452C2">
            <w:pPr>
              <w:spacing w:after="225"/>
              <w:rPr>
                <w:rFonts w:ascii="Arial" w:hAnsi="Arial" w:cs="Arial"/>
                <w:color w:val="625F5F"/>
                <w:sz w:val="16"/>
                <w:szCs w:val="12"/>
              </w:rPr>
            </w:pPr>
            <w:r w:rsidRPr="00AF5392">
              <w:rPr>
                <w:rFonts w:ascii="Arial" w:hAnsi="Arial" w:cs="Arial"/>
                <w:color w:val="625F5F"/>
                <w:sz w:val="16"/>
                <w:szCs w:val="12"/>
              </w:rPr>
              <w:t>П/160/2023</w:t>
            </w:r>
            <w:r w:rsidRPr="00AF5392">
              <w:rPr>
                <w:rFonts w:ascii="Arial" w:hAnsi="Arial" w:cs="Arial"/>
                <w:color w:val="625F5F"/>
                <w:sz w:val="16"/>
                <w:szCs w:val="12"/>
              </w:rPr>
              <w:tab/>
              <w:t>от 01.09.2023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D2A918" w14:textId="30C60FC0" w:rsidR="00F452C2" w:rsidRDefault="00AF539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AF5392">
              <w:rPr>
                <w:rFonts w:ascii="Arial" w:hAnsi="Arial" w:cs="Arial"/>
                <w:color w:val="625F5F"/>
                <w:sz w:val="17"/>
                <w:szCs w:val="17"/>
              </w:rPr>
              <w:t>889,25р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7ADDB3B" w14:textId="57F61021" w:rsidR="00F452C2" w:rsidRDefault="00AF539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AF5392">
              <w:rPr>
                <w:rFonts w:ascii="Arial" w:hAnsi="Arial" w:cs="Arial"/>
                <w:color w:val="625F5F"/>
                <w:sz w:val="17"/>
                <w:szCs w:val="17"/>
              </w:rPr>
              <w:t>889,25р</w:t>
            </w:r>
          </w:p>
        </w:tc>
      </w:tr>
      <w:tr w:rsidR="00F452C2" w:rsidRPr="00274245" w14:paraId="60DAE3B3" w14:textId="77777777" w:rsidTr="00F452C2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FA2A3CA" w14:textId="6C8A2F62"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D728355" w14:textId="48839D11" w:rsidR="00F452C2" w:rsidRPr="00AF5392" w:rsidRDefault="00AF5392" w:rsidP="00AF5392">
            <w:pPr>
              <w:spacing w:after="225"/>
              <w:rPr>
                <w:rFonts w:ascii="Arial" w:hAnsi="Arial" w:cs="Arial"/>
                <w:color w:val="625F5F"/>
                <w:sz w:val="16"/>
                <w:szCs w:val="17"/>
              </w:rPr>
            </w:pPr>
            <w:r w:rsidRPr="00AF5392">
              <w:rPr>
                <w:rFonts w:ascii="Arial" w:hAnsi="Arial" w:cs="Arial"/>
                <w:color w:val="625F5F"/>
                <w:sz w:val="16"/>
                <w:szCs w:val="17"/>
              </w:rPr>
              <w:t xml:space="preserve">27.40.2 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D250C99" w14:textId="58C7C48C" w:rsidR="00F452C2" w:rsidRPr="00AF5392" w:rsidRDefault="00AF5392" w:rsidP="00F452C2">
            <w:pPr>
              <w:spacing w:after="225"/>
              <w:rPr>
                <w:rFonts w:ascii="Arial" w:hAnsi="Arial" w:cs="Arial"/>
                <w:color w:val="625F5F"/>
                <w:sz w:val="16"/>
                <w:szCs w:val="17"/>
              </w:rPr>
            </w:pPr>
            <w:r w:rsidRPr="00AF5392">
              <w:rPr>
                <w:rFonts w:ascii="Arial" w:hAnsi="Arial" w:cs="Arial"/>
                <w:color w:val="625F5F"/>
                <w:sz w:val="16"/>
                <w:szCs w:val="17"/>
              </w:rPr>
              <w:t>Светильники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6136AE" w14:textId="115DEB75" w:rsidR="00F452C2" w:rsidRPr="00AF5392" w:rsidRDefault="00AF5392" w:rsidP="00F452C2">
            <w:pPr>
              <w:spacing w:after="225"/>
              <w:jc w:val="center"/>
              <w:rPr>
                <w:rFonts w:ascii="Arial" w:hAnsi="Arial" w:cs="Arial"/>
                <w:color w:val="625F5F"/>
                <w:sz w:val="16"/>
                <w:szCs w:val="17"/>
              </w:rPr>
            </w:pPr>
            <w:r>
              <w:rPr>
                <w:rFonts w:ascii="Arial" w:hAnsi="Arial" w:cs="Arial"/>
                <w:color w:val="625F5F"/>
                <w:sz w:val="16"/>
                <w:szCs w:val="17"/>
              </w:rPr>
              <w:t>90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7B76AC" w14:textId="1476D57F" w:rsidR="00F452C2" w:rsidRPr="00AF5392" w:rsidRDefault="00AF5392" w:rsidP="00F452C2">
            <w:pPr>
              <w:spacing w:after="225"/>
              <w:rPr>
                <w:rFonts w:ascii="Arial" w:hAnsi="Arial" w:cs="Arial"/>
                <w:color w:val="625F5F"/>
                <w:sz w:val="16"/>
                <w:szCs w:val="12"/>
              </w:rPr>
            </w:pPr>
            <w:r w:rsidRPr="00AF5392">
              <w:rPr>
                <w:rFonts w:ascii="Arial" w:hAnsi="Arial" w:cs="Arial"/>
                <w:color w:val="625F5F"/>
                <w:sz w:val="16"/>
                <w:szCs w:val="12"/>
              </w:rPr>
              <w:t xml:space="preserve">П/178/2023 </w:t>
            </w:r>
            <w:r w:rsidRPr="00AF5392">
              <w:rPr>
                <w:rFonts w:ascii="Arial" w:hAnsi="Arial" w:cs="Arial"/>
                <w:color w:val="625F5F"/>
                <w:sz w:val="16"/>
                <w:szCs w:val="12"/>
              </w:rPr>
              <w:tab/>
              <w:t>от 05.09.2023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0846693" w14:textId="4CF5C2E5" w:rsidR="00F452C2" w:rsidRDefault="00AF539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AF5392">
              <w:rPr>
                <w:rFonts w:ascii="Arial" w:hAnsi="Arial" w:cs="Arial"/>
                <w:color w:val="625F5F"/>
                <w:sz w:val="17"/>
                <w:szCs w:val="17"/>
              </w:rPr>
              <w:t>10167,79Р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5FD0D1" w14:textId="484B12AB" w:rsidR="00F452C2" w:rsidRDefault="00AF539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AF5392">
              <w:rPr>
                <w:rFonts w:ascii="Arial" w:hAnsi="Arial" w:cs="Arial"/>
                <w:color w:val="625F5F"/>
                <w:sz w:val="17"/>
                <w:szCs w:val="17"/>
              </w:rPr>
              <w:t>10167,79Р</w:t>
            </w:r>
          </w:p>
        </w:tc>
      </w:tr>
      <w:tr w:rsidR="00F452C2" w:rsidRPr="00274245" w14:paraId="4A04B317" w14:textId="77777777" w:rsidTr="00F452C2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85E467C" w14:textId="22B9FBDB"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C2D192" w14:textId="0E6298AE" w:rsidR="00F452C2" w:rsidRDefault="00AF5392" w:rsidP="00AF539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AF5392">
              <w:rPr>
                <w:rFonts w:ascii="Arial" w:hAnsi="Arial" w:cs="Arial"/>
                <w:color w:val="625F5F"/>
                <w:sz w:val="17"/>
                <w:szCs w:val="17"/>
              </w:rPr>
              <w:t xml:space="preserve">25.73.30 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3EEB5AA" w14:textId="38FA91F7" w:rsidR="00F452C2" w:rsidRDefault="00AF539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 w:rsidRPr="00AF5392">
              <w:rPr>
                <w:rFonts w:ascii="Arial" w:hAnsi="Arial" w:cs="Arial"/>
                <w:color w:val="625F5F"/>
                <w:sz w:val="17"/>
                <w:szCs w:val="17"/>
              </w:rPr>
              <w:t>НИТЕОБРЕЗАТЕЛЬ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7BC1C9D" w14:textId="3E9FB2B4" w:rsidR="00F452C2" w:rsidRDefault="00AF5392" w:rsidP="00F452C2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70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A2956A" w14:textId="6730E027" w:rsidR="00F452C2" w:rsidRPr="00AF5392" w:rsidRDefault="00AF5392" w:rsidP="00F452C2">
            <w:pPr>
              <w:spacing w:after="225"/>
              <w:rPr>
                <w:rFonts w:ascii="Arial" w:hAnsi="Arial" w:cs="Arial"/>
                <w:color w:val="625F5F"/>
                <w:sz w:val="14"/>
                <w:szCs w:val="12"/>
              </w:rPr>
            </w:pPr>
            <w:r w:rsidRPr="00AF5392">
              <w:rPr>
                <w:rFonts w:ascii="Arial" w:hAnsi="Arial" w:cs="Arial"/>
                <w:color w:val="625F5F"/>
                <w:sz w:val="14"/>
                <w:szCs w:val="12"/>
              </w:rPr>
              <w:t>П/193/2023</w:t>
            </w:r>
            <w:r w:rsidRPr="00AF5392">
              <w:rPr>
                <w:rFonts w:ascii="Arial" w:hAnsi="Arial" w:cs="Arial"/>
                <w:color w:val="625F5F"/>
                <w:sz w:val="14"/>
                <w:szCs w:val="12"/>
              </w:rPr>
              <w:tab/>
              <w:t>от 26.09.2023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64AF04D" w14:textId="24D52C10" w:rsidR="00F452C2" w:rsidRDefault="00AF539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175,00р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F1B048" w14:textId="124223C3" w:rsidR="00F452C2" w:rsidRDefault="00AF539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175,00р</w:t>
            </w:r>
          </w:p>
        </w:tc>
      </w:tr>
    </w:tbl>
    <w:p w14:paraId="315759A4" w14:textId="77777777" w:rsidR="00274245" w:rsidRPr="00274245" w:rsidRDefault="00274245" w:rsidP="00274245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Лицо, ответственное за </w:t>
      </w:r>
      <w:proofErr w:type="gramStart"/>
      <w:r w:rsidRPr="00274245">
        <w:rPr>
          <w:rFonts w:ascii="Times New Roman" w:eastAsia="Times New Roman" w:hAnsi="Times New Roman" w:cs="Times New Roman"/>
          <w:sz w:val="20"/>
          <w:lang w:eastAsia="ru-RU"/>
        </w:rPr>
        <w:t>формирование  _</w:t>
      </w:r>
      <w:proofErr w:type="gramEnd"/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 </w:t>
      </w:r>
    </w:p>
    <w:p w14:paraId="7F16ABB6" w14:textId="77777777" w:rsidR="00365F72" w:rsidRPr="00365F72" w:rsidRDefault="00365F72" w:rsidP="00365F72">
      <w:pPr>
        <w:rPr>
          <w:rFonts w:ascii="Times New Roman" w:eastAsia="Times New Roman" w:hAnsi="Times New Roman" w:cs="Times New Roman"/>
          <w:sz w:val="20"/>
          <w:lang w:eastAsia="ru-RU"/>
        </w:rPr>
      </w:pPr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Генеральный директор               __________________               Л.В. </w:t>
      </w:r>
      <w:proofErr w:type="spellStart"/>
      <w:r w:rsidRPr="00365F72">
        <w:rPr>
          <w:rFonts w:ascii="Times New Roman" w:eastAsia="Times New Roman" w:hAnsi="Times New Roman" w:cs="Times New Roman"/>
          <w:sz w:val="20"/>
          <w:lang w:eastAsia="ru-RU"/>
        </w:rPr>
        <w:t>Пилипчук</w:t>
      </w:r>
      <w:proofErr w:type="spellEnd"/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sectPr w:rsidR="00365F72" w:rsidRPr="00365F72" w:rsidSect="00F872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2C8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893"/>
    <w:rsid w:val="00044FD9"/>
    <w:rsid w:val="00045410"/>
    <w:rsid w:val="0004559A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4482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7D38"/>
    <w:rsid w:val="000E2D13"/>
    <w:rsid w:val="000E2FBD"/>
    <w:rsid w:val="000E3D3B"/>
    <w:rsid w:val="000E5882"/>
    <w:rsid w:val="000E5AC2"/>
    <w:rsid w:val="000E63A3"/>
    <w:rsid w:val="000E712B"/>
    <w:rsid w:val="000F130D"/>
    <w:rsid w:val="000F14EA"/>
    <w:rsid w:val="000F45C0"/>
    <w:rsid w:val="000F6677"/>
    <w:rsid w:val="001000A5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7EF4"/>
    <w:rsid w:val="0015042C"/>
    <w:rsid w:val="00152DBF"/>
    <w:rsid w:val="00154C62"/>
    <w:rsid w:val="00154CF6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287C"/>
    <w:rsid w:val="001E5BB1"/>
    <w:rsid w:val="001F0606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4F39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5F72"/>
    <w:rsid w:val="0036615E"/>
    <w:rsid w:val="00370555"/>
    <w:rsid w:val="003724BA"/>
    <w:rsid w:val="00372D25"/>
    <w:rsid w:val="00373719"/>
    <w:rsid w:val="00376174"/>
    <w:rsid w:val="00376AEB"/>
    <w:rsid w:val="00380C85"/>
    <w:rsid w:val="00381DAA"/>
    <w:rsid w:val="00387F11"/>
    <w:rsid w:val="00396DDE"/>
    <w:rsid w:val="00397110"/>
    <w:rsid w:val="003A1BB0"/>
    <w:rsid w:val="003A291E"/>
    <w:rsid w:val="003A3BCB"/>
    <w:rsid w:val="003A5047"/>
    <w:rsid w:val="003A590A"/>
    <w:rsid w:val="003B24CD"/>
    <w:rsid w:val="003B3ED0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511C"/>
    <w:rsid w:val="00476660"/>
    <w:rsid w:val="004804CB"/>
    <w:rsid w:val="00481BF3"/>
    <w:rsid w:val="004821C3"/>
    <w:rsid w:val="00483EEA"/>
    <w:rsid w:val="004857FB"/>
    <w:rsid w:val="00486048"/>
    <w:rsid w:val="004867CD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08C2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0079"/>
    <w:rsid w:val="00564A45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E9"/>
    <w:rsid w:val="00601703"/>
    <w:rsid w:val="006018B6"/>
    <w:rsid w:val="006018DE"/>
    <w:rsid w:val="006115DE"/>
    <w:rsid w:val="0061182A"/>
    <w:rsid w:val="00615B34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53A8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C7E"/>
    <w:rsid w:val="007623C4"/>
    <w:rsid w:val="007638C7"/>
    <w:rsid w:val="00764268"/>
    <w:rsid w:val="00765032"/>
    <w:rsid w:val="00766735"/>
    <w:rsid w:val="00770B19"/>
    <w:rsid w:val="007729D0"/>
    <w:rsid w:val="007740E5"/>
    <w:rsid w:val="00777863"/>
    <w:rsid w:val="0078166A"/>
    <w:rsid w:val="00785888"/>
    <w:rsid w:val="0079430E"/>
    <w:rsid w:val="00794964"/>
    <w:rsid w:val="00795292"/>
    <w:rsid w:val="00796555"/>
    <w:rsid w:val="007965E3"/>
    <w:rsid w:val="0079750F"/>
    <w:rsid w:val="00797661"/>
    <w:rsid w:val="00797F18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368F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17F1"/>
    <w:rsid w:val="007F4FEB"/>
    <w:rsid w:val="007F5A81"/>
    <w:rsid w:val="007F6EC5"/>
    <w:rsid w:val="007F7864"/>
    <w:rsid w:val="0080298B"/>
    <w:rsid w:val="008034E1"/>
    <w:rsid w:val="00810EDB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380C"/>
    <w:rsid w:val="008E4C09"/>
    <w:rsid w:val="008E69A9"/>
    <w:rsid w:val="008E6D1B"/>
    <w:rsid w:val="008E7B84"/>
    <w:rsid w:val="008F0D27"/>
    <w:rsid w:val="008F20E5"/>
    <w:rsid w:val="008F247E"/>
    <w:rsid w:val="008F4056"/>
    <w:rsid w:val="009003E3"/>
    <w:rsid w:val="00900587"/>
    <w:rsid w:val="00902306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08F1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75D2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4B06"/>
    <w:rsid w:val="00AE641C"/>
    <w:rsid w:val="00AE68E9"/>
    <w:rsid w:val="00AF1C7F"/>
    <w:rsid w:val="00AF207E"/>
    <w:rsid w:val="00AF2C23"/>
    <w:rsid w:val="00AF2EFA"/>
    <w:rsid w:val="00AF3953"/>
    <w:rsid w:val="00AF3E53"/>
    <w:rsid w:val="00AF5392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FD"/>
    <w:rsid w:val="00B15575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CCD"/>
    <w:rsid w:val="00BC2EF5"/>
    <w:rsid w:val="00BC42FB"/>
    <w:rsid w:val="00BC7756"/>
    <w:rsid w:val="00BC7A0E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50A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D6C7C"/>
    <w:rsid w:val="00CE187E"/>
    <w:rsid w:val="00CE39F0"/>
    <w:rsid w:val="00CE5E60"/>
    <w:rsid w:val="00CF41E1"/>
    <w:rsid w:val="00CF67B5"/>
    <w:rsid w:val="00CF7435"/>
    <w:rsid w:val="00CF75B0"/>
    <w:rsid w:val="00D03217"/>
    <w:rsid w:val="00D03382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65E32"/>
    <w:rsid w:val="00D717EE"/>
    <w:rsid w:val="00D71919"/>
    <w:rsid w:val="00D719BE"/>
    <w:rsid w:val="00D71D61"/>
    <w:rsid w:val="00D73690"/>
    <w:rsid w:val="00D75796"/>
    <w:rsid w:val="00D77B8E"/>
    <w:rsid w:val="00D825F3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DF7B14"/>
    <w:rsid w:val="00E00D4A"/>
    <w:rsid w:val="00E02320"/>
    <w:rsid w:val="00E026FA"/>
    <w:rsid w:val="00E02BD6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058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F0ECC"/>
    <w:rsid w:val="00EF19DC"/>
    <w:rsid w:val="00EF27CA"/>
    <w:rsid w:val="00EF3139"/>
    <w:rsid w:val="00EF4F83"/>
    <w:rsid w:val="00EF501F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3CB4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52C2"/>
    <w:rsid w:val="00F4680E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991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239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2C88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2649"/>
  <w15:docId w15:val="{88402A85-0C0A-45E0-B2D4-0AF8C827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3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zakupki.gov.ru/223/contract/private/contract/view/general-information.html?id=16004926&amp;viewMode=PART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Кристина Мельтэр</cp:lastModifiedBy>
  <cp:revision>5</cp:revision>
  <cp:lastPrinted>2023-10-09T08:06:00Z</cp:lastPrinted>
  <dcterms:created xsi:type="dcterms:W3CDTF">2023-10-07T09:54:00Z</dcterms:created>
  <dcterms:modified xsi:type="dcterms:W3CDTF">2023-10-09T08:06:00Z</dcterms:modified>
</cp:coreProperties>
</file>